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12DC370A" w14:textId="41BE5C99" w:rsidR="00596128" w:rsidRDefault="0074447E" w:rsidP="00EE2A72">
      <w:pPr>
        <w:spacing w:before="120" w:line="276" w:lineRule="auto"/>
        <w:ind w:left="142"/>
        <w:jc w:val="both"/>
        <w:rPr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CD4B6F" w:rsidRPr="00CD4B6F">
        <w:rPr>
          <w:b/>
          <w:sz w:val="22"/>
          <w:szCs w:val="22"/>
        </w:rPr>
        <w:t>ELOG/2/012358/26</w:t>
      </w:r>
      <w:r w:rsidR="00CD4B6F">
        <w:rPr>
          <w:b/>
          <w:sz w:val="22"/>
          <w:szCs w:val="22"/>
        </w:rPr>
        <w:t xml:space="preserve"> </w:t>
      </w:r>
      <w:r w:rsidR="00E46251" w:rsidRPr="00E46251">
        <w:rPr>
          <w:b/>
          <w:sz w:val="22"/>
          <w:szCs w:val="22"/>
        </w:rPr>
        <w:t>pn. „</w:t>
      </w:r>
      <w:r w:rsidR="00CD4B6F" w:rsidRPr="00CD4B6F">
        <w:rPr>
          <w:b/>
          <w:sz w:val="22"/>
          <w:szCs w:val="22"/>
        </w:rPr>
        <w:t>Remont fundamentów FW Karścino. Naprawa czterech fundamentów turbin wiatrowych w pełnym zakresie: iniekcja + dylatacja - FW Karścino”</w:t>
      </w:r>
    </w:p>
    <w:p w14:paraId="72B9A9AA" w14:textId="77777777" w:rsidR="00EE2A72" w:rsidRPr="005F761B" w:rsidRDefault="00EE2A72" w:rsidP="00EE2A72">
      <w:pPr>
        <w:spacing w:before="120" w:line="276" w:lineRule="auto"/>
        <w:ind w:left="142"/>
        <w:jc w:val="both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76C569EB" w14:textId="77777777" w:rsidR="004562E9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52051C1D" w14:textId="77777777" w:rsidR="004562E9" w:rsidRPr="00362EFC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67908120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</w:t>
      </w:r>
      <w:r w:rsidR="004562E9">
        <w:rPr>
          <w:rStyle w:val="FontStyle56"/>
          <w:sz w:val="16"/>
          <w:szCs w:val="16"/>
        </w:rPr>
        <w:t xml:space="preserve">                </w:t>
      </w:r>
      <w:r w:rsidR="002D51DB" w:rsidRPr="00C764C5">
        <w:rPr>
          <w:rStyle w:val="FontStyle56"/>
          <w:sz w:val="16"/>
          <w:szCs w:val="16"/>
        </w:rPr>
        <w:t xml:space="preserve">(Czytelny podpis lub pieczęć wraz z podpisem </w:t>
      </w:r>
    </w:p>
    <w:p w14:paraId="3C5B8E3C" w14:textId="2552AA9D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="004562E9">
        <w:rPr>
          <w:rStyle w:val="FontStyle56"/>
          <w:sz w:val="16"/>
          <w:szCs w:val="16"/>
        </w:rPr>
        <w:t xml:space="preserve">               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916336D" w14:textId="77777777" w:rsidR="004562E9" w:rsidRDefault="004562E9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41FEC11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</w:t>
      </w:r>
      <w:r w:rsidR="004562E9">
        <w:rPr>
          <w:rStyle w:val="FontStyle56"/>
          <w:sz w:val="16"/>
        </w:rPr>
        <w:t xml:space="preserve">                            </w:t>
      </w:r>
      <w:r w:rsidRPr="00561710">
        <w:rPr>
          <w:rStyle w:val="FontStyle56"/>
          <w:sz w:val="16"/>
        </w:rPr>
        <w:t xml:space="preserve">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9A12" w14:textId="77777777" w:rsidR="00214B74" w:rsidRDefault="00214B74">
      <w:r>
        <w:separator/>
      </w:r>
    </w:p>
  </w:endnote>
  <w:endnote w:type="continuationSeparator" w:id="0">
    <w:p w14:paraId="73750805" w14:textId="77777777" w:rsidR="00214B74" w:rsidRDefault="0021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F62DD" w14:textId="77777777" w:rsidR="00214B74" w:rsidRDefault="00214B74">
      <w:r>
        <w:separator/>
      </w:r>
    </w:p>
  </w:footnote>
  <w:footnote w:type="continuationSeparator" w:id="0">
    <w:p w14:paraId="352296D2" w14:textId="77777777" w:rsidR="00214B74" w:rsidRDefault="00214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B74"/>
    <w:rsid w:val="00214D60"/>
    <w:rsid w:val="00230AE6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562E9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5E13"/>
    <w:rsid w:val="00516EDA"/>
    <w:rsid w:val="005211B7"/>
    <w:rsid w:val="00541CBC"/>
    <w:rsid w:val="00542E36"/>
    <w:rsid w:val="00557A1D"/>
    <w:rsid w:val="00561710"/>
    <w:rsid w:val="00563620"/>
    <w:rsid w:val="00564379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23A69"/>
    <w:rsid w:val="00837EDD"/>
    <w:rsid w:val="008570CC"/>
    <w:rsid w:val="00857C23"/>
    <w:rsid w:val="00867A74"/>
    <w:rsid w:val="008A3B8F"/>
    <w:rsid w:val="008B6CAC"/>
    <w:rsid w:val="008D40C7"/>
    <w:rsid w:val="008E5719"/>
    <w:rsid w:val="008F6E1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7215B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43FBD"/>
    <w:rsid w:val="00C509B7"/>
    <w:rsid w:val="00C50EE9"/>
    <w:rsid w:val="00C525AF"/>
    <w:rsid w:val="00CA1A89"/>
    <w:rsid w:val="00CB5058"/>
    <w:rsid w:val="00CC264F"/>
    <w:rsid w:val="00CC2992"/>
    <w:rsid w:val="00CC4CAC"/>
    <w:rsid w:val="00CD4B6F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E2A72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1659</Characters>
  <Application>Microsoft Office Word</Application>
  <DocSecurity>0</DocSecurity>
  <Lines>40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9</cp:revision>
  <cp:lastPrinted>2025-10-09T05:56:00Z</cp:lastPrinted>
  <dcterms:created xsi:type="dcterms:W3CDTF">2024-12-10T08:58:00Z</dcterms:created>
  <dcterms:modified xsi:type="dcterms:W3CDTF">2026-05-13T09:07:00Z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2026-05-13T09:07:07Z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060d4aa3-1cfb-4854-b4c8-bda155b20fe1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